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E6E" w:rsidRDefault="00433680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DICHIARAZIONE DI DISPONIBILITA' ALLA SOMMINISTRAZIONE DI FARMACI A SCUOLA AGLI STUDENTI  (ALL.3)</w:t>
      </w:r>
    </w:p>
    <w:p w:rsidR="001B1E6E" w:rsidRDefault="001B1E6E">
      <w:pPr>
        <w:suppressAutoHyphens/>
        <w:rPr>
          <w:rFonts w:ascii="Times New Roman" w:eastAsia="Times New Roman" w:hAnsi="Times New Roman" w:cs="Times New Roman"/>
        </w:rPr>
      </w:pPr>
    </w:p>
    <w:p w:rsidR="001B1E6E" w:rsidRDefault="00433680">
      <w:pPr>
        <w:suppressAutoHyphens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Al Dirigente Scolastico</w:t>
      </w:r>
    </w:p>
    <w:p w:rsidR="001B1E6E" w:rsidRDefault="00433680">
      <w:pPr>
        <w:suppressAutoHyphens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del Liceo “</w:t>
      </w:r>
      <w:proofErr w:type="spellStart"/>
      <w:r>
        <w:rPr>
          <w:rFonts w:ascii="Times New Roman" w:eastAsia="Times New Roman" w:hAnsi="Times New Roman" w:cs="Times New Roman"/>
        </w:rPr>
        <w:t>G.Falcone</w:t>
      </w:r>
      <w:proofErr w:type="spellEnd"/>
      <w:r>
        <w:rPr>
          <w:rFonts w:ascii="Times New Roman" w:eastAsia="Times New Roman" w:hAnsi="Times New Roman" w:cs="Times New Roman"/>
        </w:rPr>
        <w:t xml:space="preserve"> e P. Borsellino” di Arese</w:t>
      </w:r>
    </w:p>
    <w:p w:rsidR="001B1E6E" w:rsidRDefault="001B1E6E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</w:p>
    <w:p w:rsidR="001B1E6E" w:rsidRDefault="00433680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sottosctitto</w:t>
      </w:r>
      <w:proofErr w:type="spellEnd"/>
      <w:r>
        <w:rPr>
          <w:rFonts w:ascii="Times New Roman" w:eastAsia="Times New Roman" w:hAnsi="Times New Roman" w:cs="Times New Roman"/>
        </w:rPr>
        <w:t>/a:</w:t>
      </w:r>
    </w:p>
    <w:p w:rsidR="001B1E6E" w:rsidRDefault="001B1E6E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</w:p>
    <w:p w:rsidR="001B1E6E" w:rsidRDefault="00433680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1B1E6E" w:rsidRDefault="001B1E6E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</w:p>
    <w:p w:rsidR="001B1E6E" w:rsidRDefault="00433680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facente parte del personale del Liceo “</w:t>
      </w:r>
      <w:proofErr w:type="spellStart"/>
      <w:r>
        <w:rPr>
          <w:rFonts w:ascii="Times New Roman" w:eastAsia="Times New Roman" w:hAnsi="Times New Roman" w:cs="Times New Roman"/>
        </w:rPr>
        <w:t>G.Falcone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P.Borsellino</w:t>
      </w:r>
      <w:proofErr w:type="spellEnd"/>
      <w:r>
        <w:rPr>
          <w:rFonts w:ascii="Times New Roman" w:eastAsia="Times New Roman" w:hAnsi="Times New Roman" w:cs="Times New Roman"/>
        </w:rPr>
        <w:t>” in qualità di:</w:t>
      </w:r>
    </w:p>
    <w:p w:rsidR="001B1E6E" w:rsidRDefault="001B1E6E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</w:p>
    <w:p w:rsidR="001B1E6E" w:rsidRDefault="00433680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1B1E6E" w:rsidRDefault="001B1E6E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</w:p>
    <w:p w:rsidR="001B1E6E" w:rsidRDefault="00433680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VISTO il Protocollo p</w:t>
      </w:r>
      <w:r>
        <w:rPr>
          <w:rFonts w:ascii="Times New Roman" w:eastAsia="Times New Roman" w:hAnsi="Times New Roman" w:cs="Times New Roman"/>
        </w:rPr>
        <w:t>er la somministrazione dei farmaci del Liceo “G. Falcone e P. Borsellino”;</w:t>
      </w:r>
    </w:p>
    <w:p w:rsidR="001B1E6E" w:rsidRDefault="00433680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VISTO le Linee Guida del Ministero della Salute ed il MIUR del 2005</w:t>
      </w:r>
    </w:p>
    <w:p w:rsidR="001B1E6E" w:rsidRDefault="00433680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VISTO il Protocollo per la somministrazione dei farmaci in ambito scolastico, MIUR, USR Lombardia, AUSL Rhodense</w:t>
      </w:r>
    </w:p>
    <w:p w:rsidR="001B1E6E" w:rsidRDefault="00433680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CONSIDERATO il consenso da parte dell'Ente da cui dipende</w:t>
      </w:r>
    </w:p>
    <w:p w:rsidR="001B1E6E" w:rsidRDefault="0043368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DICHIARA</w:t>
      </w:r>
    </w:p>
    <w:p w:rsidR="001B1E6E" w:rsidRDefault="00433680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propria disponibilità alla somministrazione di farmaci agli studenti, secondo quanto previsto dal Protocollo di somministrazione dei farmaci presso il Liceo “</w:t>
      </w:r>
      <w:proofErr w:type="spellStart"/>
      <w:r>
        <w:rPr>
          <w:rFonts w:ascii="Times New Roman" w:eastAsia="Times New Roman" w:hAnsi="Times New Roman" w:cs="Times New Roman"/>
        </w:rPr>
        <w:t>G.Falcone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P.Borsellino</w:t>
      </w:r>
      <w:proofErr w:type="spellEnd"/>
      <w:r>
        <w:rPr>
          <w:rFonts w:ascii="Times New Roman" w:eastAsia="Times New Roman" w:hAnsi="Times New Roman" w:cs="Times New Roman"/>
        </w:rPr>
        <w:t>” di</w:t>
      </w:r>
      <w:r>
        <w:rPr>
          <w:rFonts w:ascii="Times New Roman" w:eastAsia="Times New Roman" w:hAnsi="Times New Roman" w:cs="Times New Roman"/>
        </w:rPr>
        <w:t xml:space="preserve"> Arese.</w:t>
      </w:r>
    </w:p>
    <w:p w:rsidR="001B1E6E" w:rsidRDefault="001B1E6E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</w:p>
    <w:p w:rsidR="001B1E6E" w:rsidRDefault="00433680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Arese, lì ________________________</w:t>
      </w:r>
    </w:p>
    <w:p w:rsidR="001B1E6E" w:rsidRDefault="00433680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1B1E6E" w:rsidRDefault="00433680">
      <w:pPr>
        <w:suppressAutoHyphens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</w:t>
      </w:r>
    </w:p>
    <w:p w:rsidR="001B1E6E" w:rsidRDefault="00433680">
      <w:pPr>
        <w:suppressAutoHyphens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1B1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E6E"/>
    <w:rsid w:val="001B1E6E"/>
    <w:rsid w:val="0043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EF2042A-7B77-D844-8945-827A0144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Colella</cp:lastModifiedBy>
  <cp:revision>2</cp:revision>
  <dcterms:created xsi:type="dcterms:W3CDTF">2019-10-17T16:30:00Z</dcterms:created>
  <dcterms:modified xsi:type="dcterms:W3CDTF">2019-10-17T16:30:00Z</dcterms:modified>
</cp:coreProperties>
</file>